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B40DB" w14:textId="77777777" w:rsidR="00A16370" w:rsidRPr="009F731A" w:rsidRDefault="006F2EAD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Педагогтің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бос</w:t>
      </w:r>
      <w:proofErr w:type="gram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орналасуға</w:t>
      </w:r>
      <w:proofErr w:type="spell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арналған</w:t>
      </w:r>
      <w:proofErr w:type="spell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конкурс</w:t>
      </w:r>
    </w:p>
    <w:p w14:paraId="6E73DF08" w14:textId="77777777"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14:paraId="6E402F10" w14:textId="77777777" w:rsidR="00A16370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F5A6E14" w14:textId="77777777"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B3DB315" w14:textId="0250B564" w:rsidR="00A16370" w:rsidRPr="007B5509" w:rsidRDefault="006F2EAD" w:rsidP="00A1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жылғы </w:t>
      </w:r>
      <w:r w:rsidR="00D6706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A096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r w:rsidR="006A0965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D6706E">
        <w:rPr>
          <w:rFonts w:ascii="Times New Roman" w:hAnsi="Times New Roman" w:cs="Times New Roman"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тәрбиешінің 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бос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>уазымына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жарияланған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 xml:space="preserve"> </w:t>
      </w:r>
      <w:r w:rsidR="00A16370" w:rsidRPr="009F731A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өтпеді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>.</w:t>
      </w:r>
    </w:p>
    <w:p w14:paraId="490C00D9" w14:textId="77777777" w:rsidR="006F2EAD" w:rsidRPr="006F2EAD" w:rsidRDefault="006F2EAD" w:rsidP="006F2EA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C8964F6" w14:textId="77777777" w:rsidR="00A40F9D" w:rsidRPr="006A0965" w:rsidRDefault="00A40F9D">
      <w:pPr>
        <w:rPr>
          <w:lang w:val="kk-KZ"/>
        </w:rPr>
      </w:pPr>
    </w:p>
    <w:sectPr w:rsidR="00A40F9D" w:rsidRPr="006A0965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370"/>
    <w:rsid w:val="001C6004"/>
    <w:rsid w:val="006628E2"/>
    <w:rsid w:val="006A0965"/>
    <w:rsid w:val="006F2EAD"/>
    <w:rsid w:val="008D2AA5"/>
    <w:rsid w:val="00A16370"/>
    <w:rsid w:val="00A40F9D"/>
    <w:rsid w:val="00C20E9D"/>
    <w:rsid w:val="00D6706E"/>
    <w:rsid w:val="00D92F0C"/>
    <w:rsid w:val="00DA04C0"/>
    <w:rsid w:val="00FB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685CE"/>
  <w15:docId w15:val="{38ED8CAD-8277-472D-B34F-6FB1A805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F2E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2E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F2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Бакыт Утепбергенова</cp:lastModifiedBy>
  <cp:revision>10</cp:revision>
  <dcterms:created xsi:type="dcterms:W3CDTF">2023-05-15T03:40:00Z</dcterms:created>
  <dcterms:modified xsi:type="dcterms:W3CDTF">2024-08-21T07:07:00Z</dcterms:modified>
</cp:coreProperties>
</file>